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27BD" w14:textId="5AB3F860" w:rsidR="00CB6EE7" w:rsidRDefault="00BD28E3" w:rsidP="00CB6EE7">
      <w:pPr>
        <w:pStyle w:val="1"/>
      </w:pPr>
      <w:r w:rsidRPr="0095679E">
        <w:rPr>
          <w:rFonts w:asciiTheme="majorHAnsi" w:hAnsiTheme="majorHAnsi" w:cstheme="majorHAnsi"/>
          <w:sz w:val="26"/>
          <w:szCs w:val="26"/>
        </w:rPr>
        <w:tab/>
      </w:r>
    </w:p>
    <w:p w14:paraId="2BDF4571" w14:textId="6B6B3C19" w:rsidR="00CB6EE7" w:rsidRDefault="00CB6EE7" w:rsidP="00CB6EE7">
      <w:pPr>
        <w:rPr>
          <w:sz w:val="20"/>
        </w:rPr>
      </w:pPr>
      <w:r>
        <w:rPr>
          <w:sz w:val="20"/>
        </w:rPr>
        <w:t xml:space="preserve">          </w:t>
      </w:r>
      <w:r>
        <w:rPr>
          <w:b/>
          <w:noProof/>
          <w:sz w:val="20"/>
        </w:rPr>
        <w:drawing>
          <wp:inline distT="0" distB="0" distL="0" distR="0" wp14:anchorId="598CDFE5" wp14:editId="56B4A6AE">
            <wp:extent cx="523875" cy="523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2F77DA57" w14:textId="626C5CA6" w:rsidR="00CB6EE7" w:rsidRDefault="00CB6EE7" w:rsidP="00CB6EE7">
      <w:pPr>
        <w:contextualSpacing/>
        <w:rPr>
          <w:b/>
          <w:sz w:val="24"/>
        </w:rPr>
      </w:pPr>
      <w:r>
        <w:rPr>
          <w:b/>
        </w:rPr>
        <w:t xml:space="preserve">ΕΛΛΗΝΙΚΗ ΔΗΜΟΚΡΑΤΙΑ                                    </w:t>
      </w:r>
      <w:r w:rsidR="009D2405" w:rsidRPr="009D2405">
        <w:rPr>
          <w:b/>
        </w:rPr>
        <w:t xml:space="preserve">                          </w:t>
      </w:r>
      <w:r>
        <w:rPr>
          <w:b/>
        </w:rPr>
        <w:t xml:space="preserve">Πολύγυρος </w:t>
      </w:r>
      <w:r w:rsidR="00522D02">
        <w:rPr>
          <w:b/>
        </w:rPr>
        <w:t xml:space="preserve"> </w:t>
      </w:r>
      <w:r w:rsidR="007A6ECC">
        <w:rPr>
          <w:b/>
        </w:rPr>
        <w:t>2</w:t>
      </w:r>
      <w:r w:rsidR="00522D02">
        <w:rPr>
          <w:b/>
        </w:rPr>
        <w:t>9.01.2021</w:t>
      </w:r>
    </w:p>
    <w:p w14:paraId="240010BA" w14:textId="351042AF" w:rsidR="00CB6EE7" w:rsidRPr="00950899" w:rsidRDefault="00CB6EE7" w:rsidP="00CB6EE7">
      <w:pPr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b/>
        </w:rPr>
        <w:t>ΙΑΤΡΙΚΟΣ ΣΥΛΛΟΓΟΣ ΧΑΛΚΙΔΙΚΗΣ</w:t>
      </w:r>
      <w:r>
        <w:rPr>
          <w:b/>
          <w:sz w:val="20"/>
        </w:rPr>
        <w:t xml:space="preserve">      </w:t>
      </w:r>
      <w:r>
        <w:rPr>
          <w:b/>
          <w:sz w:val="20"/>
        </w:rPr>
        <w:tab/>
        <w:t xml:space="preserve">     </w:t>
      </w:r>
      <w:r>
        <w:rPr>
          <w:b/>
          <w:sz w:val="20"/>
        </w:rPr>
        <w:tab/>
      </w:r>
      <w:r w:rsidR="009D2405" w:rsidRPr="009D2405">
        <w:rPr>
          <w:b/>
          <w:sz w:val="20"/>
        </w:rPr>
        <w:t xml:space="preserve">                        </w:t>
      </w:r>
      <w:proofErr w:type="spellStart"/>
      <w:r w:rsidR="00234E15" w:rsidRPr="00234E15">
        <w:rPr>
          <w:rFonts w:ascii="Times New Roman" w:eastAsia="Times New Roman" w:hAnsi="Times New Roman" w:cs="Times New Roman"/>
          <w:b/>
          <w:sz w:val="24"/>
          <w:szCs w:val="20"/>
        </w:rPr>
        <w:t>Αριθ.Πρωτ</w:t>
      </w:r>
      <w:proofErr w:type="spellEnd"/>
      <w:r w:rsidR="00234E15" w:rsidRPr="00234E15">
        <w:rPr>
          <w:rFonts w:ascii="Times New Roman" w:eastAsia="Times New Roman" w:hAnsi="Times New Roman" w:cs="Times New Roman"/>
          <w:b/>
          <w:sz w:val="24"/>
          <w:szCs w:val="20"/>
        </w:rPr>
        <w:t xml:space="preserve">.:   </w:t>
      </w:r>
      <w:r w:rsidR="00A51127">
        <w:rPr>
          <w:rFonts w:ascii="Times New Roman" w:eastAsia="Times New Roman" w:hAnsi="Times New Roman" w:cs="Times New Roman"/>
          <w:b/>
          <w:sz w:val="24"/>
          <w:szCs w:val="20"/>
        </w:rPr>
        <w:t>201</w:t>
      </w:r>
    </w:p>
    <w:p w14:paraId="318E703C" w14:textId="77777777" w:rsidR="00CB6EE7" w:rsidRDefault="00CB6EE7" w:rsidP="00CB6EE7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ΤΑΧ. Δ/ΝΣΗ: ΜΟΥΣΕΙΟΥ 3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40747E45" w14:textId="77777777" w:rsidR="00CB6EE7" w:rsidRDefault="00CB6EE7" w:rsidP="00CB6EE7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ΤΑΧ. ΚΩΔ. 63100 ΠΟΛΥΓΥΡΟΣ                                </w:t>
      </w:r>
    </w:p>
    <w:p w14:paraId="5722B90B" w14:textId="792D03AD" w:rsidR="00855BE0" w:rsidRDefault="00CB6EE7" w:rsidP="009A3D8E">
      <w:pPr>
        <w:pStyle w:val="a3"/>
        <w:contextualSpacing/>
        <w:jc w:val="left"/>
      </w:pPr>
      <w:r>
        <w:rPr>
          <w:b/>
          <w:sz w:val="18"/>
          <w:szCs w:val="18"/>
        </w:rPr>
        <w:t xml:space="preserve">ΤΗΛ.&amp; </w:t>
      </w:r>
      <w:r>
        <w:rPr>
          <w:b/>
          <w:sz w:val="18"/>
          <w:szCs w:val="18"/>
          <w:lang w:val="en-US"/>
        </w:rPr>
        <w:t>FAX</w:t>
      </w:r>
      <w:r>
        <w:rPr>
          <w:b/>
          <w:sz w:val="18"/>
          <w:szCs w:val="18"/>
        </w:rPr>
        <w:t>:2371024844</w:t>
      </w:r>
      <w:r>
        <w:rPr>
          <w:b/>
          <w:sz w:val="20"/>
        </w:rPr>
        <w:t xml:space="preserve">                                            </w:t>
      </w:r>
      <w:r>
        <w:rPr>
          <w:b/>
          <w:sz w:val="20"/>
        </w:rPr>
        <w:tab/>
      </w:r>
    </w:p>
    <w:p w14:paraId="6E4D1DE1" w14:textId="77777777" w:rsidR="00855BE0" w:rsidRDefault="00855BE0" w:rsidP="00855BE0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22A4E26" w14:textId="77777777" w:rsidR="009A3D8E" w:rsidRDefault="009A3D8E" w:rsidP="009A3D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D34F5A9" w14:textId="3D835395" w:rsidR="00855BE0" w:rsidRPr="009D2405" w:rsidRDefault="00736B62" w:rsidP="009A3D8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9D24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ΑΝΑΚΟΙΝΩΣΗ</w:t>
      </w:r>
    </w:p>
    <w:p w14:paraId="221385A5" w14:textId="77777777" w:rsidR="009D2405" w:rsidRDefault="009D2405" w:rsidP="009A3D8E">
      <w:pPr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56C79A3" w14:textId="5DB0A72E" w:rsidR="009A3D8E" w:rsidRDefault="00AF0FB5" w:rsidP="007A6ECC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Αγαπητοί</w:t>
      </w:r>
      <w:r w:rsidR="00E156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Συνάδελφοι</w:t>
      </w:r>
      <w:r w:rsidR="00522D02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E156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μέλη του Συλλόγου </w:t>
      </w:r>
      <w:r w:rsidR="007A6ECC">
        <w:rPr>
          <w:rFonts w:ascii="Times New Roman" w:eastAsia="Times New Roman" w:hAnsi="Times New Roman" w:cs="Times New Roman"/>
          <w:sz w:val="24"/>
          <w:szCs w:val="24"/>
          <w:lang w:eastAsia="el-GR"/>
        </w:rPr>
        <w:t>μας,</w:t>
      </w:r>
      <w:r w:rsidR="00E156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3B8D03BC" w14:textId="2BD516EB" w:rsidR="00D770EF" w:rsidRDefault="00D770EF" w:rsidP="009D2405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124580B" w14:textId="4ABE4812" w:rsidR="00D770EF" w:rsidRDefault="00D770EF" w:rsidP="00D77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70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Σύμφωνα με το υπ' </w:t>
      </w:r>
      <w:proofErr w:type="spellStart"/>
      <w:r w:rsidRPr="00D770EF">
        <w:rPr>
          <w:rFonts w:ascii="Times New Roman" w:eastAsia="Times New Roman" w:hAnsi="Times New Roman" w:cs="Times New Roman"/>
          <w:sz w:val="24"/>
          <w:szCs w:val="24"/>
          <w:lang w:eastAsia="el-GR"/>
        </w:rPr>
        <w:t>αρ</w:t>
      </w:r>
      <w:proofErr w:type="spellEnd"/>
      <w:r w:rsidRPr="00D770EF">
        <w:rPr>
          <w:rFonts w:ascii="Times New Roman" w:eastAsia="Times New Roman" w:hAnsi="Times New Roman" w:cs="Times New Roman"/>
          <w:sz w:val="24"/>
          <w:szCs w:val="24"/>
          <w:lang w:eastAsia="el-GR"/>
        </w:rPr>
        <w:t>. 8411Α/29.01.2021  επισυναπτόμενο  έγγραφο του Π.Ι.Σ. παρακαλείσθε να μπείτε στο  παρακάτω σύνδεσμο:</w:t>
      </w:r>
    </w:p>
    <w:p w14:paraId="00DFB701" w14:textId="77777777" w:rsidR="00950899" w:rsidRPr="00D770EF" w:rsidRDefault="00950899" w:rsidP="00D77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B69F3E5" w14:textId="77777777" w:rsidR="00950899" w:rsidRDefault="00BB0843" w:rsidP="003B23FD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="00D770EF" w:rsidRPr="00D770EF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https://forms.office.com/Pages/ResponsePage.aspxid=PifFyZjaR0y5xpp5GhVt48UtE89PKu5Ll071GRAawqBUN1FMRE0wS1NFUlhLMlYxVjNHS1owTktaOS4u</w:t>
        </w:r>
      </w:hyperlink>
    </w:p>
    <w:p w14:paraId="6A5259B6" w14:textId="6FAEAE84" w:rsidR="00D770EF" w:rsidRPr="00D770EF" w:rsidRDefault="00D770EF" w:rsidP="003B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D770E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E901A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D770EF">
        <w:rPr>
          <w:rFonts w:ascii="Times New Roman" w:eastAsia="Times New Roman" w:hAnsi="Times New Roman" w:cs="Times New Roman"/>
          <w:sz w:val="24"/>
          <w:szCs w:val="24"/>
          <w:lang w:eastAsia="el-GR"/>
        </w:rPr>
        <w:t> να συμπληρώσετε τα στοιχεία σας  για να σταλούν στο υπ. Υγείας μέχρι </w:t>
      </w:r>
      <w:r w:rsidRPr="00D770E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Τρίτη, 2/2/2021 </w:t>
      </w:r>
      <w:r w:rsidR="003B23FD" w:rsidRPr="003B23F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D770E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 ώρα 12.00 μ.μ.</w:t>
      </w:r>
    </w:p>
    <w:p w14:paraId="0CD72D89" w14:textId="5D0A655A" w:rsidR="00D770EF" w:rsidRDefault="00D770EF" w:rsidP="003B2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70EF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θέλαμε να σας ενημερώσουμε ότι κατόπιν συνεννόησης με το Νομικό Τμήμα και τον Υπεύθυνο Προσωπικών Δεδομένων (DPO) του Π.Ι.Σ., θα διασφαλισθεί η εμπιστευτικότητα των προσωπικών στοιχείων ιατρών.</w:t>
      </w:r>
    </w:p>
    <w:p w14:paraId="715DA5AA" w14:textId="30A96A5D" w:rsidR="00E156AC" w:rsidRDefault="00E156AC" w:rsidP="003B23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0CFA34C" w14:textId="17B810FD" w:rsidR="00E156AC" w:rsidRDefault="00854F95" w:rsidP="00551A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Για το Δ.Σ.</w:t>
      </w:r>
    </w:p>
    <w:p w14:paraId="0908C319" w14:textId="57A1AF51" w:rsidR="00BD28E3" w:rsidRDefault="00BD28E3" w:rsidP="00551A7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 ΠΡΟΕΔΡΟΣ                                                     Ο  ΓΕΝ.ΓΡΑΜΜΑΤΕΑΣ</w:t>
      </w:r>
    </w:p>
    <w:p w14:paraId="7621E2D0" w14:textId="3C6CE902" w:rsidR="00BD28E3" w:rsidRPr="00551A74" w:rsidRDefault="007A6ECC" w:rsidP="0094481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ΠΥΡΠΑΣΟΠΟΥΛΟΣ ΜΑΡΙΟΣ                                  </w:t>
      </w:r>
      <w:r w:rsidR="009B37C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ΤΣΑΛΑΜΑΣ  ΧΡΗΣΤΟΣ</w:t>
      </w:r>
    </w:p>
    <w:sectPr w:rsidR="00BD28E3" w:rsidRPr="00551A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E0"/>
    <w:rsid w:val="001B4138"/>
    <w:rsid w:val="00234E15"/>
    <w:rsid w:val="00243985"/>
    <w:rsid w:val="002E592C"/>
    <w:rsid w:val="003B23FD"/>
    <w:rsid w:val="00434CD3"/>
    <w:rsid w:val="00522D02"/>
    <w:rsid w:val="00551A74"/>
    <w:rsid w:val="00644226"/>
    <w:rsid w:val="006A6DE2"/>
    <w:rsid w:val="006D7202"/>
    <w:rsid w:val="00736B62"/>
    <w:rsid w:val="007A6ECC"/>
    <w:rsid w:val="007F548A"/>
    <w:rsid w:val="00854F95"/>
    <w:rsid w:val="00855BE0"/>
    <w:rsid w:val="0094481E"/>
    <w:rsid w:val="00950899"/>
    <w:rsid w:val="00963769"/>
    <w:rsid w:val="009A3D8E"/>
    <w:rsid w:val="009B37C7"/>
    <w:rsid w:val="009D2405"/>
    <w:rsid w:val="00A51127"/>
    <w:rsid w:val="00AF0FB5"/>
    <w:rsid w:val="00B169F6"/>
    <w:rsid w:val="00BA4560"/>
    <w:rsid w:val="00BB0843"/>
    <w:rsid w:val="00BD28E3"/>
    <w:rsid w:val="00CB6EE7"/>
    <w:rsid w:val="00CF47BE"/>
    <w:rsid w:val="00D770EF"/>
    <w:rsid w:val="00E156AC"/>
    <w:rsid w:val="00E3214C"/>
    <w:rsid w:val="00E411C6"/>
    <w:rsid w:val="00E84412"/>
    <w:rsid w:val="00E901AB"/>
    <w:rsid w:val="00F55F99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F35D"/>
  <w15:chartTrackingRefBased/>
  <w15:docId w15:val="{85713DEB-0892-4A1B-8D3F-8766B8C6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BD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ody Text"/>
    <w:basedOn w:val="a"/>
    <w:link w:val="Char"/>
    <w:unhideWhenUsed/>
    <w:rsid w:val="00CB6E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CB6EE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442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4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id=PifFyZjaR0y5xpp5GhVt48UtE89PKu5Ll071GRAawqBUN1FMRE0wS1NFUlhLMlYxVjNHS1owTktaOS4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</dc:creator>
  <cp:keywords/>
  <dc:description/>
  <cp:lastModifiedBy>ΒΑΣΙΛΕΙΟΣ ΣΕΡΑΦΕΙΜ</cp:lastModifiedBy>
  <cp:revision>6</cp:revision>
  <dcterms:created xsi:type="dcterms:W3CDTF">2021-01-30T13:55:00Z</dcterms:created>
  <dcterms:modified xsi:type="dcterms:W3CDTF">2021-01-30T14:51:00Z</dcterms:modified>
</cp:coreProperties>
</file>